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BF7F" w14:textId="26AC6D35" w:rsidR="0096050E" w:rsidRDefault="44334C28" w:rsidP="3B33806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80880768"/>
      <w:r w:rsidRPr="3B338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50C9" w:rsidRPr="3B338066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="5B99C774" w:rsidRPr="3B338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AKRES CZĘŚCI PODSTAWY PROGRAMOWEJ </w:t>
      </w:r>
      <w:r w:rsidR="59AC948C" w:rsidRPr="3B338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 </w:t>
      </w:r>
      <w:r w:rsidR="718EA8C7" w:rsidRPr="3B338066">
        <w:rPr>
          <w:rFonts w:ascii="Times New Roman" w:eastAsia="Times New Roman" w:hAnsi="Times New Roman" w:cs="Times New Roman"/>
          <w:b/>
          <w:bCs/>
          <w:sz w:val="24"/>
          <w:szCs w:val="24"/>
        </w:rPr>
        <w:t>HISTORI</w:t>
      </w:r>
      <w:r w:rsidR="00D70E4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718EA8C7" w:rsidRPr="3B338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D70E45">
        <w:rPr>
          <w:rFonts w:ascii="Times New Roman" w:eastAsia="Times New Roman" w:hAnsi="Times New Roman" w:cs="Times New Roman"/>
          <w:b/>
          <w:bCs/>
          <w:sz w:val="24"/>
          <w:szCs w:val="24"/>
        </w:rPr>
        <w:t>NA </w:t>
      </w:r>
      <w:r w:rsidR="5B99C774" w:rsidRPr="3B338066">
        <w:rPr>
          <w:rFonts w:ascii="Times New Roman" w:eastAsia="Times New Roman" w:hAnsi="Times New Roman" w:cs="Times New Roman"/>
          <w:b/>
          <w:bCs/>
          <w:sz w:val="24"/>
          <w:szCs w:val="24"/>
        </w:rPr>
        <w:t>POZIOM</w:t>
      </w:r>
      <w:r w:rsidR="3D9E5911" w:rsidRPr="3B338066"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 w:rsidR="5B99C774" w:rsidRPr="3B338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PODSTAWOWY</w:t>
      </w:r>
      <w:r w:rsidR="70CDB419" w:rsidRPr="3B338066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5B99C774" w:rsidRPr="3B338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KL. I</w:t>
      </w:r>
      <w:r w:rsidR="01F78292" w:rsidRPr="3B338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</w:t>
      </w:r>
    </w:p>
    <w:bookmarkEnd w:id="0"/>
    <w:p w14:paraId="492EBFB0" w14:textId="7B502DFB" w:rsidR="179DB596" w:rsidRDefault="179DB596" w:rsidP="62980CF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BF526C" w14:textId="3BA492A1" w:rsidR="179DB596" w:rsidRDefault="59A7C0E3" w:rsidP="71F917FD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>
        <w:rPr>
          <w:noProof/>
          <w:lang w:eastAsia="pl-PL"/>
        </w:rPr>
        <w:drawing>
          <wp:inline distT="0" distB="0" distL="0" distR="0" wp14:anchorId="6F3CFD21" wp14:editId="1C9E5256">
            <wp:extent cx="4400550" cy="3305175"/>
            <wp:effectExtent l="0" t="0" r="0" b="0"/>
            <wp:docPr id="1485054463" name="Obraz 1485054463" descr="P1240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0CE4DDF" w14:textId="3358E102" w:rsidR="179DB596" w:rsidRDefault="59A7C0E3" w:rsidP="4592FC38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Nazywam się Grzegorz </w:t>
      </w:r>
      <w:proofErr w:type="spellStart"/>
      <w:r w:rsidRPr="4592F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Nykiel</w:t>
      </w:r>
      <w:proofErr w:type="spellEnd"/>
      <w:r w:rsidRPr="4592F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5DEE97F" w14:textId="36624CAB" w:rsidR="179DB596" w:rsidRDefault="59A7C0E3" w:rsidP="62980CF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2980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Jestem nauczycielem  dyplomowanym. W szkole  pracuję od  dwudziestu</w:t>
      </w:r>
      <w:r w:rsidR="669FEA59" w:rsidRPr="62980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pięciu</w:t>
      </w:r>
      <w:r w:rsidR="05DFFF53" w:rsidRPr="62980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2980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lat. Ukończyłem  edukację wczesnoszkolną w Wyższej Szkole Pedagogicznej w Rzeszowie. Ukończyłem  również studia podyplomowe z historii na Uniwersytecie Rzeszowskim. Wiele kursów i dodatkowych szkoleń pozwala mi na bieżąco doskonalić swój warsztat pracy. Oprócz pracy w szkole mam też inne zainteresowania. Moim hobby jest majsterkowanie, </w:t>
      </w:r>
      <w:r w:rsidR="6AE9CB15" w:rsidRPr="62980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62980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szczególnie budowanie z drewna. Będę Waszym egzaminatorem w edukacji domowej </w:t>
      </w:r>
      <w:r w:rsidR="35DF25DA" w:rsidRPr="62980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62980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historii i wiedzy o społeczeństwie. Zapraszam do kontaktu pod adresem  </w:t>
      </w:r>
      <w:hyperlink r:id="rId9">
        <w:r w:rsidRPr="62980CFD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</w:rPr>
          <w:t>grzenyk1@op.pl</w:t>
        </w:r>
      </w:hyperlink>
    </w:p>
    <w:p w14:paraId="70B4AF81" w14:textId="401A82C7" w:rsidR="179DB596" w:rsidRDefault="179DB596" w:rsidP="4592FC38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C10ABC" w14:textId="417B619A" w:rsidR="005B66A3" w:rsidRPr="008C4FFA" w:rsidRDefault="005B66A3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Wyjaśnić pojęcia: historia, prehistoria, znać epoki historyczne w ciągu chronologicznym, rozpoznać rodzaje źródeł historycznych.</w:t>
      </w:r>
    </w:p>
    <w:p w14:paraId="54804EDC" w14:textId="68A50F5A" w:rsidR="008C4FFA" w:rsidRDefault="00CC2443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 xml:space="preserve">Wskazać na mapie wielkie rzeki nad którymi rozwinęły się pierwsze cywilizacje, opisać cywilizacje </w:t>
      </w:r>
      <w:r w:rsidR="001E69C8" w:rsidRPr="4592FC38">
        <w:rPr>
          <w:rFonts w:ascii="Times New Roman" w:eastAsia="Times New Roman" w:hAnsi="Times New Roman" w:cs="Times New Roman"/>
          <w:sz w:val="24"/>
          <w:szCs w:val="24"/>
        </w:rPr>
        <w:t>Mezopotamii: Babilon</w:t>
      </w:r>
      <w:r w:rsidRPr="4592FC38">
        <w:rPr>
          <w:rFonts w:ascii="Times New Roman" w:eastAsia="Times New Roman" w:hAnsi="Times New Roman" w:cs="Times New Roman"/>
          <w:sz w:val="24"/>
          <w:szCs w:val="24"/>
        </w:rPr>
        <w:t>, Asyria, Sumer, wymienić ich osiągnięcia cywilizacyjne.</w:t>
      </w:r>
    </w:p>
    <w:p w14:paraId="7A89D188" w14:textId="58563AF3" w:rsidR="00CC2443" w:rsidRDefault="00CC2443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Znać dzieje, ustrój, religię, pismo i osiągnięcia starożytnych Egipcjan oraz strukturę społeczeństwa.</w:t>
      </w:r>
    </w:p>
    <w:p w14:paraId="7F206420" w14:textId="58631194" w:rsidR="00CC2443" w:rsidRDefault="00CC2443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Znać założenia religii żydowskiej i wymienić osiągnięcia starożytnych Fenicjan.</w:t>
      </w:r>
    </w:p>
    <w:p w14:paraId="6BA62E4F" w14:textId="15B3F56F" w:rsidR="00CC2443" w:rsidRDefault="00CC2443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Wymienić główne osiągnięcia cywilizacji starożytnych Indii i Chin.</w:t>
      </w:r>
    </w:p>
    <w:p w14:paraId="41453749" w14:textId="77772FAE" w:rsidR="1249164A" w:rsidRDefault="1249164A" w:rsidP="4592FC3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A9A60F" w14:textId="153661CA" w:rsidR="00CC2443" w:rsidRPr="001A1AAC" w:rsidRDefault="001A1AAC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Wskazać na mapie najważniejsze regiony starożytnej Grecji, rejony kolonizacji greckiej, wymienić główne cechy systemu polis, wymienić główne cechy religii greckiej.</w:t>
      </w:r>
    </w:p>
    <w:p w14:paraId="0E3E7651" w14:textId="67860FB3" w:rsidR="001A1AAC" w:rsidRPr="001A1AAC" w:rsidRDefault="001A1AAC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Wymienić główne organy władzy w demokratycznych Atenach, </w:t>
      </w:r>
      <w:r w:rsidR="001E69C8" w:rsidRPr="4592F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wyjaśnić główne</w:t>
      </w:r>
      <w:r w:rsidRPr="4592F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cechy ustrojowe demokratycznych Aten, opisać strukturę społeczną Aten. </w:t>
      </w:r>
    </w:p>
    <w:p w14:paraId="3BA87F4D" w14:textId="434D8E9D" w:rsidR="001A1AAC" w:rsidRPr="00FF025A" w:rsidRDefault="001A1AAC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Wymienić główne organy władzy w </w:t>
      </w:r>
      <w:r w:rsidR="001E69C8" w:rsidRPr="4592F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Sparcie, główne</w:t>
      </w:r>
      <w:r w:rsidRPr="4592F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cechy ustrojowe Sparty, etapy życia spartiaty i opisać strukturę społeczną Sparty. </w:t>
      </w:r>
    </w:p>
    <w:p w14:paraId="571DEC57" w14:textId="62E2FCC3" w:rsidR="00FF025A" w:rsidRPr="00FF025A" w:rsidRDefault="00FF025A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Znać daty głównych bitew wojen persko-greckich (Maraton, Termopile, Salamina)</w:t>
      </w:r>
      <w:r w:rsidR="001E69C8" w:rsidRPr="4592F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CBDF95F" w14:textId="6CDE678C" w:rsidR="00910BE0" w:rsidRPr="00910BE0" w:rsidRDefault="00FF025A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4592F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Przedstawić przebieg podbojów Aleksandra Macedońskiego, wymienić jego osiągnięcia</w:t>
      </w:r>
      <w:r w:rsidR="55DE60C9" w:rsidRPr="4592F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845C3B0" w14:textId="6592288A" w:rsidR="00910BE0" w:rsidRPr="00910BE0" w:rsidRDefault="00910BE0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4592F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Opisać powstanie ustroju republikańskiego, wymienić najważniejsze urzędy republiki rzymskiej i zasady funkcjonowania republiki.</w:t>
      </w:r>
    </w:p>
    <w:p w14:paraId="5451E07D" w14:textId="4947C0C9" w:rsidR="00910BE0" w:rsidRDefault="00910BE0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Wymienić przyczyny, daty i skutki wojen punickich.</w:t>
      </w:r>
    </w:p>
    <w:p w14:paraId="49E478CF" w14:textId="5B88716A" w:rsidR="00910BE0" w:rsidRDefault="00910BE0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Opisać okoliczności powstania cesarstwa w Rzymie, scharakteryzować ustrój pryncypatu.</w:t>
      </w:r>
    </w:p>
    <w:p w14:paraId="098C9E0C" w14:textId="17359E89" w:rsidR="00910BE0" w:rsidRDefault="00910BE0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Wskazać na mapie imperium rzymskie, opisać jaki status niewolników w Rzymie, scharakteryzować religię rzymską.</w:t>
      </w:r>
    </w:p>
    <w:p w14:paraId="52608047" w14:textId="058850F6" w:rsidR="00910BE0" w:rsidRDefault="4B550FC4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W</w:t>
      </w:r>
      <w:r w:rsidR="00910BE0" w:rsidRPr="4592FC38">
        <w:rPr>
          <w:rFonts w:ascii="Times New Roman" w:eastAsia="Times New Roman" w:hAnsi="Times New Roman" w:cs="Times New Roman"/>
          <w:sz w:val="24"/>
          <w:szCs w:val="24"/>
        </w:rPr>
        <w:t>ymienić główne dzieła kultury starożytnego Rzymu.</w:t>
      </w:r>
    </w:p>
    <w:p w14:paraId="17263BCB" w14:textId="5276B688" w:rsidR="00BC1240" w:rsidRDefault="00910BE0" w:rsidP="4592FC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Znać genezę i rozwój chrześcijaństwa w starożytnym Rzymie.</w:t>
      </w:r>
    </w:p>
    <w:p w14:paraId="1B0F1A19" w14:textId="5CC9D110" w:rsidR="00B6768C" w:rsidRPr="00B6768C" w:rsidRDefault="00BC1240" w:rsidP="2EFAA0E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2EFAA0E5">
        <w:rPr>
          <w:rFonts w:ascii="Times New Roman" w:eastAsia="Times New Roman" w:hAnsi="Times New Roman" w:cs="Times New Roman"/>
          <w:sz w:val="24"/>
          <w:szCs w:val="24"/>
        </w:rPr>
        <w:t>Znać pojęcie Bizancjum, wymienić najważniejsze</w:t>
      </w:r>
      <w:r w:rsidRPr="2EFAA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dokonania Justyniana Wielkiego, wymienić główne dzieła kultury cesarstwa bizantyjskiego.</w:t>
      </w:r>
      <w:r w:rsidR="5575DE83" w:rsidRPr="2EFAA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18. </w:t>
      </w:r>
    </w:p>
    <w:p w14:paraId="242D637A" w14:textId="4FDC440E" w:rsidR="00B6768C" w:rsidRPr="00B6768C" w:rsidRDefault="00B6768C" w:rsidP="2EFAA0E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2EFAA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Znać okoliczności powstania islamu, zasady islamu, podboje islamu i powstanie kalifatu, powstanie podziałów w islamie, osiągnięcia cywilizacyjne Arabów.</w:t>
      </w:r>
    </w:p>
    <w:p w14:paraId="0F18F4E1" w14:textId="721986BC" w:rsidR="00B6768C" w:rsidRDefault="00B6768C" w:rsidP="4592FC38">
      <w:pPr>
        <w:pStyle w:val="Tabelaszerokalistapunktowana"/>
        <w:spacing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2EFAA0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Znać czas powstania i położenie</w:t>
      </w:r>
      <w:r w:rsidR="00034594" w:rsidRPr="2EFAA0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 mapie państwa Franków, Państwa Kościelnego i państw germańskich.</w:t>
      </w:r>
    </w:p>
    <w:p w14:paraId="3BDA3760" w14:textId="695FE540" w:rsidR="00034594" w:rsidRDefault="00034594" w:rsidP="4592FC38">
      <w:pPr>
        <w:pStyle w:val="Tabelaszerokalistapunktowana"/>
        <w:spacing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2EFAA0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Znać datę i postanowienia traktatu z Verdun. </w:t>
      </w:r>
    </w:p>
    <w:p w14:paraId="38285485" w14:textId="481F7622" w:rsidR="00034594" w:rsidRDefault="00034594" w:rsidP="4592FC38">
      <w:pPr>
        <w:pStyle w:val="Tabelaszerokalistapunktowana"/>
        <w:spacing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2EFAA0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Znać zasady funkcjonowania i najważniejsze cechy systemu feudalnego.</w:t>
      </w:r>
    </w:p>
    <w:p w14:paraId="217DC131" w14:textId="2BF32EEE" w:rsidR="001F370A" w:rsidRDefault="001F370A" w:rsidP="4592FC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Wskazać na mapie pierwsze ośrodki plemion polskich.</w:t>
      </w:r>
    </w:p>
    <w:p w14:paraId="57796577" w14:textId="06208D46" w:rsidR="001F370A" w:rsidRDefault="001F370A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2980CFD">
        <w:rPr>
          <w:rFonts w:ascii="Times New Roman" w:eastAsia="Times New Roman" w:hAnsi="Times New Roman" w:cs="Times New Roman"/>
          <w:sz w:val="24"/>
          <w:szCs w:val="24"/>
        </w:rPr>
        <w:t xml:space="preserve">Opisać politykę wewnętrzną Mieszka I, w tym przyczyny, datę i skutki </w:t>
      </w:r>
      <w:proofErr w:type="spellStart"/>
      <w:r w:rsidRPr="62980CFD">
        <w:rPr>
          <w:rFonts w:ascii="Times New Roman" w:eastAsia="Times New Roman" w:hAnsi="Times New Roman" w:cs="Times New Roman"/>
          <w:sz w:val="24"/>
          <w:szCs w:val="24"/>
        </w:rPr>
        <w:t>chrzt</w:t>
      </w:r>
      <w:proofErr w:type="spellEnd"/>
      <w:r w:rsidRPr="62980CFD">
        <w:rPr>
          <w:rFonts w:ascii="Times New Roman" w:eastAsia="Times New Roman" w:hAnsi="Times New Roman" w:cs="Times New Roman"/>
          <w:sz w:val="24"/>
          <w:szCs w:val="24"/>
        </w:rPr>
        <w:t xml:space="preserve"> Polski.</w:t>
      </w:r>
      <w:r w:rsidR="70639194" w:rsidRPr="62980C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A03B75E" w14:textId="028F1D23" w:rsidR="001F370A" w:rsidRDefault="001F370A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Opisać politykę zagraniczną Bolesława Chrobrego (zjazd w Gnieźnie, koronacja na króla Polski).</w:t>
      </w:r>
    </w:p>
    <w:p w14:paraId="72239C47" w14:textId="53F2F4DE" w:rsidR="001F370A" w:rsidRDefault="001F370A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Wymienić przyczyny kryzysu monarchii pierwszych Piastów, wymienić główne osiągnięcia Kazimierza Odnowiciela.</w:t>
      </w:r>
    </w:p>
    <w:p w14:paraId="04FD4F27" w14:textId="01C943C9" w:rsidR="001F370A" w:rsidRDefault="001F370A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Wymienić przyczyny i skutki sporu Bolesława Śmiałego z biskupem Stanisławem</w:t>
      </w:r>
      <w:r w:rsidR="00DF0E52" w:rsidRPr="4592FC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DC546D" w14:textId="62A75FC6" w:rsidR="00DF0E52" w:rsidRDefault="00DF0E52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Omówić podział państwa piastowskiego według testamentu Bolesława Krzywoustego.</w:t>
      </w:r>
      <w:r w:rsidR="4DB6A367" w:rsidRPr="4592FC38"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</w:p>
    <w:p w14:paraId="54610F82" w14:textId="4D7FAAE3" w:rsidR="00DF0E52" w:rsidRDefault="00DF0E52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Wymienić przyczyny i skutki sporu między cesarstwem a papiestwem.</w:t>
      </w:r>
    </w:p>
    <w:p w14:paraId="2D007B52" w14:textId="195631D2" w:rsidR="00DF0E52" w:rsidRDefault="00DF0E52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 xml:space="preserve"> Wymienić przyczyny i  skutki wypraw krzyżowych, wymienić zakony rycerskie powstałe w czasie krucjat.</w:t>
      </w:r>
    </w:p>
    <w:p w14:paraId="7AAD9666" w14:textId="611BF7E9" w:rsidR="00DE23CD" w:rsidRDefault="00DE23CD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Znać przyczyny najazdów Mongołów na Europę, w tym na Polskę.</w:t>
      </w:r>
    </w:p>
    <w:p w14:paraId="65BAF836" w14:textId="0FE43116" w:rsidR="00DE23CD" w:rsidRDefault="40C077A1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J</w:t>
      </w:r>
      <w:r w:rsidR="00525644" w:rsidRPr="4592FC38">
        <w:rPr>
          <w:rFonts w:ascii="Times New Roman" w:eastAsia="Times New Roman" w:hAnsi="Times New Roman" w:cs="Times New Roman"/>
          <w:sz w:val="24"/>
          <w:szCs w:val="24"/>
        </w:rPr>
        <w:t>akie zmiany wprowadzono w rolnictwie w okresie pełnego średniowiecza?</w:t>
      </w:r>
    </w:p>
    <w:p w14:paraId="6F6AF845" w14:textId="4FF86764" w:rsidR="00525644" w:rsidRDefault="00525644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Wymienić najważniejsze miasta średniowiecza, znać strukturę społeczeństwa, rolę cechów i gildii.</w:t>
      </w:r>
    </w:p>
    <w:p w14:paraId="7E04EF2C" w14:textId="23AB0F17" w:rsidR="00DA1E24" w:rsidRDefault="00DA1E24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Wymienić najważniejsze cechy i  osiągnięcia kultury średniowiecza.</w:t>
      </w:r>
    </w:p>
    <w:p w14:paraId="3EEF8F55" w14:textId="24845C86" w:rsidR="00DA1E24" w:rsidRDefault="00DA1E24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Wymienić zmiany społeczne, ekonomiczne i polityczne w okresie rozbicia dzielnicowego</w:t>
      </w:r>
      <w:r w:rsidR="57E4CC7A" w:rsidRPr="4592FC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EB84FF" w14:textId="63B9F5BC" w:rsidR="00DA1E24" w:rsidRDefault="00DA1E24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Wymienić próby zjednoczenia ziem polskich w XII i XIII wieku.</w:t>
      </w:r>
    </w:p>
    <w:p w14:paraId="00438150" w14:textId="1A35F289" w:rsidR="00DA1E24" w:rsidRDefault="00EB1962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lastRenderedPageBreak/>
        <w:t>Opisać przebieg zjednoczenia ziem polskich przez Władysława Łokietka.</w:t>
      </w:r>
    </w:p>
    <w:p w14:paraId="2C3F1C74" w14:textId="0B84A0AB" w:rsidR="00D455A4" w:rsidRDefault="00EB1962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Omówić politykę zagraniczną i reformy wewnętrzne Kazimierza Wielkiego.</w:t>
      </w:r>
    </w:p>
    <w:p w14:paraId="7EA71615" w14:textId="64E7072B" w:rsidR="00D455A4" w:rsidRDefault="00D455A4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Wymienić datę i postanowienia unii w Krewie.</w:t>
      </w:r>
    </w:p>
    <w:p w14:paraId="6D60AFD4" w14:textId="31BAD9D8" w:rsidR="00951B16" w:rsidRDefault="00951B16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Wymienić przyczyny wielkiej wojny z Zakonem Krzyżackim</w:t>
      </w:r>
      <w:r w:rsidR="4C337AC1" w:rsidRPr="4592FC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448EE0" w14:textId="3BB82F38" w:rsidR="00951B16" w:rsidRDefault="00951B16" w:rsidP="4592FC3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92FC38">
        <w:rPr>
          <w:rFonts w:ascii="Times New Roman" w:eastAsia="Times New Roman" w:hAnsi="Times New Roman" w:cs="Times New Roman"/>
          <w:sz w:val="24"/>
          <w:szCs w:val="24"/>
        </w:rPr>
        <w:t>Wymienić przyczyny i skutki wojny 13-letniej z Krzyżakami.</w:t>
      </w:r>
    </w:p>
    <w:p w14:paraId="7EFE6B8A" w14:textId="03E75E5C" w:rsidR="00DA1E24" w:rsidRDefault="00DA1E24" w:rsidP="4592FC38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4B42802F" w14:textId="3BC441E6" w:rsidR="001E69C8" w:rsidRDefault="001E69C8" w:rsidP="4592FC38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654CB126" w14:textId="16F0260F" w:rsidR="001E69C8" w:rsidRPr="001E69C8" w:rsidRDefault="001E69C8" w:rsidP="4592FC3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1E69C8" w:rsidRPr="001E6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3011"/>
    <w:multiLevelType w:val="hybridMultilevel"/>
    <w:tmpl w:val="41EE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78F3"/>
    <w:multiLevelType w:val="hybridMultilevel"/>
    <w:tmpl w:val="B0FC2640"/>
    <w:lvl w:ilvl="0" w:tplc="ADEA5DB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1007"/>
    <w:multiLevelType w:val="hybridMultilevel"/>
    <w:tmpl w:val="3670E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13867"/>
    <w:multiLevelType w:val="hybridMultilevel"/>
    <w:tmpl w:val="D4681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12B"/>
    <w:multiLevelType w:val="hybridMultilevel"/>
    <w:tmpl w:val="FA3C7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2763F"/>
    <w:multiLevelType w:val="hybridMultilevel"/>
    <w:tmpl w:val="2938A9F8"/>
    <w:lvl w:ilvl="0" w:tplc="8350FA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50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8" w15:restartNumberingAfterBreak="0">
    <w:nsid w:val="3B143887"/>
    <w:multiLevelType w:val="hybridMultilevel"/>
    <w:tmpl w:val="41EE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71D71"/>
    <w:multiLevelType w:val="hybridMultilevel"/>
    <w:tmpl w:val="41EE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E2690"/>
    <w:multiLevelType w:val="hybridMultilevel"/>
    <w:tmpl w:val="3CFE3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A59AC"/>
    <w:multiLevelType w:val="hybridMultilevel"/>
    <w:tmpl w:val="B0FC2640"/>
    <w:lvl w:ilvl="0" w:tplc="ADEA5DB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503E4"/>
    <w:multiLevelType w:val="hybridMultilevel"/>
    <w:tmpl w:val="B0FC2640"/>
    <w:lvl w:ilvl="0" w:tplc="ADEA5DB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A7B1C"/>
    <w:multiLevelType w:val="hybridMultilevel"/>
    <w:tmpl w:val="E820D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668D2"/>
    <w:multiLevelType w:val="hybridMultilevel"/>
    <w:tmpl w:val="2F1CB92A"/>
    <w:lvl w:ilvl="0" w:tplc="70144BD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178C2"/>
    <w:multiLevelType w:val="hybridMultilevel"/>
    <w:tmpl w:val="66BA56E6"/>
    <w:lvl w:ilvl="0" w:tplc="1FDCBC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B01DB"/>
    <w:multiLevelType w:val="hybridMultilevel"/>
    <w:tmpl w:val="41EE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0"/>
  </w:num>
  <w:num w:numId="5">
    <w:abstractNumId w:val="17"/>
  </w:num>
  <w:num w:numId="6">
    <w:abstractNumId w:val="1"/>
  </w:num>
  <w:num w:numId="7">
    <w:abstractNumId w:val="8"/>
  </w:num>
  <w:num w:numId="8">
    <w:abstractNumId w:val="15"/>
  </w:num>
  <w:num w:numId="9">
    <w:abstractNumId w:val="3"/>
  </w:num>
  <w:num w:numId="10">
    <w:abstractNumId w:val="5"/>
  </w:num>
  <w:num w:numId="11">
    <w:abstractNumId w:val="13"/>
  </w:num>
  <w:num w:numId="12">
    <w:abstractNumId w:val="10"/>
  </w:num>
  <w:num w:numId="13">
    <w:abstractNumId w:val="12"/>
  </w:num>
  <w:num w:numId="14">
    <w:abstractNumId w:val="2"/>
  </w:num>
  <w:num w:numId="15">
    <w:abstractNumId w:val="11"/>
  </w:num>
  <w:num w:numId="16">
    <w:abstractNumId w:val="4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0E"/>
    <w:rsid w:val="00034594"/>
    <w:rsid w:val="001A1AAC"/>
    <w:rsid w:val="001E69C8"/>
    <w:rsid w:val="001F370A"/>
    <w:rsid w:val="00357045"/>
    <w:rsid w:val="00525644"/>
    <w:rsid w:val="005B66A3"/>
    <w:rsid w:val="00704E5A"/>
    <w:rsid w:val="008C4FFA"/>
    <w:rsid w:val="00910BE0"/>
    <w:rsid w:val="00951B16"/>
    <w:rsid w:val="0096050E"/>
    <w:rsid w:val="00B6768C"/>
    <w:rsid w:val="00BC1240"/>
    <w:rsid w:val="00CC2443"/>
    <w:rsid w:val="00D455A4"/>
    <w:rsid w:val="00D70E45"/>
    <w:rsid w:val="00D750C9"/>
    <w:rsid w:val="00DA1E24"/>
    <w:rsid w:val="00DE23CD"/>
    <w:rsid w:val="00DF0E52"/>
    <w:rsid w:val="00E734EB"/>
    <w:rsid w:val="00EB1962"/>
    <w:rsid w:val="00F7756F"/>
    <w:rsid w:val="00FF025A"/>
    <w:rsid w:val="01F78292"/>
    <w:rsid w:val="0278F8EE"/>
    <w:rsid w:val="037FAC18"/>
    <w:rsid w:val="03854A11"/>
    <w:rsid w:val="03C5A3DA"/>
    <w:rsid w:val="05DFFF53"/>
    <w:rsid w:val="05F76DE3"/>
    <w:rsid w:val="07317A19"/>
    <w:rsid w:val="0B643C41"/>
    <w:rsid w:val="1249164A"/>
    <w:rsid w:val="12C959C1"/>
    <w:rsid w:val="14CABE48"/>
    <w:rsid w:val="159A4114"/>
    <w:rsid w:val="15FB84AB"/>
    <w:rsid w:val="179DB596"/>
    <w:rsid w:val="18C6D823"/>
    <w:rsid w:val="1AD949A5"/>
    <w:rsid w:val="1C644C03"/>
    <w:rsid w:val="1C9139EC"/>
    <w:rsid w:val="233D8B32"/>
    <w:rsid w:val="2365BB11"/>
    <w:rsid w:val="2DCA1C2F"/>
    <w:rsid w:val="2EFAA0E5"/>
    <w:rsid w:val="301E7D5F"/>
    <w:rsid w:val="313314C4"/>
    <w:rsid w:val="31AF1486"/>
    <w:rsid w:val="3293D4A8"/>
    <w:rsid w:val="330FAEFD"/>
    <w:rsid w:val="35C0A4C5"/>
    <w:rsid w:val="35DF25DA"/>
    <w:rsid w:val="397EAD33"/>
    <w:rsid w:val="3B338066"/>
    <w:rsid w:val="3D9E5911"/>
    <w:rsid w:val="3DF632D5"/>
    <w:rsid w:val="3E8D2DF2"/>
    <w:rsid w:val="40C077A1"/>
    <w:rsid w:val="41FC5C4A"/>
    <w:rsid w:val="44334C28"/>
    <w:rsid w:val="4592FC38"/>
    <w:rsid w:val="4655B3B7"/>
    <w:rsid w:val="4917229F"/>
    <w:rsid w:val="4934D3C1"/>
    <w:rsid w:val="49C37967"/>
    <w:rsid w:val="4B550FC4"/>
    <w:rsid w:val="4C337AC1"/>
    <w:rsid w:val="4CFF9A2E"/>
    <w:rsid w:val="4DB6A367"/>
    <w:rsid w:val="4DB97D14"/>
    <w:rsid w:val="51BDF34F"/>
    <w:rsid w:val="5575DE83"/>
    <w:rsid w:val="55DE60C9"/>
    <w:rsid w:val="55F5185C"/>
    <w:rsid w:val="57E4CC7A"/>
    <w:rsid w:val="59457596"/>
    <w:rsid w:val="59A7C0E3"/>
    <w:rsid w:val="59AC948C"/>
    <w:rsid w:val="59B1EF2A"/>
    <w:rsid w:val="5A4EB5BB"/>
    <w:rsid w:val="5A8A16BE"/>
    <w:rsid w:val="5AE07B41"/>
    <w:rsid w:val="5B99C774"/>
    <w:rsid w:val="5DD725E2"/>
    <w:rsid w:val="5E71B6F4"/>
    <w:rsid w:val="5FA7D038"/>
    <w:rsid w:val="61DEBD49"/>
    <w:rsid w:val="62980CFD"/>
    <w:rsid w:val="63F62383"/>
    <w:rsid w:val="64ADF918"/>
    <w:rsid w:val="669FEA59"/>
    <w:rsid w:val="670A46BA"/>
    <w:rsid w:val="6AD1C36E"/>
    <w:rsid w:val="6AE9CB15"/>
    <w:rsid w:val="6E6B05DC"/>
    <w:rsid w:val="70639194"/>
    <w:rsid w:val="70CDB419"/>
    <w:rsid w:val="718EA8C7"/>
    <w:rsid w:val="71F917FD"/>
    <w:rsid w:val="752924B8"/>
    <w:rsid w:val="76C4F392"/>
    <w:rsid w:val="779B1EBE"/>
    <w:rsid w:val="7AC79A69"/>
    <w:rsid w:val="7AD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EAC7"/>
  <w15:chartTrackingRefBased/>
  <w15:docId w15:val="{989627C6-0711-4318-B529-FCE0504A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5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6A3"/>
    <w:pPr>
      <w:ind w:left="720"/>
      <w:contextualSpacing/>
    </w:pPr>
  </w:style>
  <w:style w:type="paragraph" w:customStyle="1" w:styleId="Tabelaszerokalistapunktowana">
    <w:name w:val="Tabela szeroka lista punktowana"/>
    <w:basedOn w:val="Tekstpodstawowy"/>
    <w:qFormat/>
    <w:rsid w:val="005B66A3"/>
    <w:pPr>
      <w:numPr>
        <w:numId w:val="2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6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66A3"/>
  </w:style>
  <w:style w:type="paragraph" w:styleId="NormalnyWeb">
    <w:name w:val="Normal (Web)"/>
    <w:basedOn w:val="Normalny"/>
    <w:uiPriority w:val="99"/>
    <w:semiHidden/>
    <w:unhideWhenUsed/>
    <w:rsid w:val="00E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34EB"/>
    <w:rPr>
      <w:b/>
      <w:b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Bezodstpw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rzenyk1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E0656-2A04-4A4E-9FC9-1116E9BC3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D364BE-E86D-4731-B5F5-17A608CA5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961B4-B152-4BEE-A22B-0578682A2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</dc:creator>
  <cp:keywords/>
  <dc:description/>
  <cp:lastModifiedBy>user</cp:lastModifiedBy>
  <cp:revision>16</cp:revision>
  <dcterms:created xsi:type="dcterms:W3CDTF">2022-08-29T12:45:00Z</dcterms:created>
  <dcterms:modified xsi:type="dcterms:W3CDTF">2024-08-31T18:01:00Z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